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CD" w:rsidRDefault="00FD6CC4"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167005</wp:posOffset>
            </wp:positionV>
            <wp:extent cx="1198880" cy="1647825"/>
            <wp:effectExtent l="19050" t="0" r="1270" b="0"/>
            <wp:wrapNone/>
            <wp:docPr id="4" name="irc_mi" descr="https://encrypted-tbn3.gstatic.com/images?q=tbn:ANd9GcQUCFyIzYFmpDN3zUEVymSrl3ZfDylWFMKLHwuMJX8GA-9zaI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UCFyIzYFmpDN3zUEVymSrl3ZfDylWFMKLHwuMJX8GA-9zaIW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8CD" w:rsidRPr="00F448CD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-537845</wp:posOffset>
            </wp:positionV>
            <wp:extent cx="2524125" cy="703580"/>
            <wp:effectExtent l="19050" t="0" r="9525" b="0"/>
            <wp:wrapNone/>
            <wp:docPr id="5" name="Slika 1" descr="LOGOTIP-ESS-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-ESS-S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8CD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-652145</wp:posOffset>
            </wp:positionV>
            <wp:extent cx="2105025" cy="624840"/>
            <wp:effectExtent l="19050" t="0" r="9525" b="0"/>
            <wp:wrapNone/>
            <wp:docPr id="6" name="Slika 2" descr="SkladKadri_LOGO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adKadri_LOGO_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8CD" w:rsidRPr="00F448CD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-547370</wp:posOffset>
            </wp:positionV>
            <wp:extent cx="1971675" cy="390525"/>
            <wp:effectExtent l="19050" t="0" r="9525" b="0"/>
            <wp:wrapNone/>
            <wp:docPr id="7" name="Slika 1" descr="http://www.mizs.gov.si/fileadmin/mizs.gov.si/pageuploads/slike/MIZS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zs.gov.si/fileadmin/mizs.gov.si/pageuploads/slike/MIZS_s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8CD" w:rsidRDefault="00F448CD" w:rsidP="00F448CD"/>
    <w:p w:rsidR="00F448CD" w:rsidRDefault="00F448CD" w:rsidP="00F448CD">
      <w:pPr>
        <w:tabs>
          <w:tab w:val="left" w:pos="7020"/>
        </w:tabs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Osnovna Šola Središče ob Dravi</w:t>
      </w:r>
    </w:p>
    <w:p w:rsidR="00F448CD" w:rsidRDefault="00F448CD" w:rsidP="00F448CD">
      <w:pPr>
        <w:jc w:val="both"/>
        <w:rPr>
          <w:rFonts w:ascii="Comic Sans MS" w:hAnsi="Comic Sans MS" w:cs="Times New Roman"/>
          <w:sz w:val="24"/>
          <w:szCs w:val="24"/>
        </w:rPr>
      </w:pPr>
    </w:p>
    <w:p w:rsidR="00F448CD" w:rsidRPr="003A7076" w:rsidRDefault="00F448CD" w:rsidP="00F448CD">
      <w:pPr>
        <w:jc w:val="both"/>
        <w:rPr>
          <w:rFonts w:ascii="Comic Sans MS" w:hAnsi="Comic Sans MS" w:cs="Times New Roman"/>
          <w:sz w:val="24"/>
          <w:szCs w:val="24"/>
        </w:rPr>
      </w:pPr>
      <w:r w:rsidRPr="003A7076">
        <w:rPr>
          <w:rFonts w:ascii="Comic Sans MS" w:hAnsi="Comic Sans MS" w:cs="Times New Roman"/>
          <w:sz w:val="24"/>
          <w:szCs w:val="24"/>
        </w:rPr>
        <w:t>Spoštovani starši in učenci!</w:t>
      </w:r>
    </w:p>
    <w:p w:rsidR="00430D24" w:rsidRDefault="00F448CD" w:rsidP="00F448CD">
      <w:pPr>
        <w:jc w:val="both"/>
        <w:rPr>
          <w:rFonts w:ascii="Comic Sans MS" w:hAnsi="Comic Sans MS" w:cs="Times New Roman"/>
          <w:sz w:val="24"/>
          <w:szCs w:val="24"/>
        </w:rPr>
      </w:pPr>
      <w:r w:rsidRPr="00F448CD">
        <w:rPr>
          <w:rFonts w:ascii="Comic Sans MS" w:hAnsi="Comic Sans MS" w:cs="Times New Roman"/>
          <w:sz w:val="24"/>
          <w:szCs w:val="24"/>
        </w:rPr>
        <w:t>Obveščamo vas, da bomo  zadnja dva tedna v mesecu avgustu izvajali dejavnosti v okviru projekta Popestrimo šolo – Dežela poti do uspeha</w:t>
      </w:r>
      <w:r>
        <w:rPr>
          <w:rFonts w:ascii="Comic Sans MS" w:hAnsi="Comic Sans MS" w:cs="Times New Roman"/>
          <w:sz w:val="24"/>
          <w:szCs w:val="24"/>
        </w:rPr>
        <w:t xml:space="preserve">. Dejavnosti se bodo odvijale med 9. in 13. uro, </w:t>
      </w:r>
      <w:r w:rsidRPr="00F448CD">
        <w:rPr>
          <w:rFonts w:ascii="Comic Sans MS" w:hAnsi="Comic Sans MS" w:cs="Times New Roman"/>
          <w:sz w:val="24"/>
          <w:szCs w:val="24"/>
        </w:rPr>
        <w:t>s tem bo poskrbljeno za varstvo in aktivno preživljanje časa vaših otrok. Malico si bomo pripravili sami v šoli.</w:t>
      </w:r>
    </w:p>
    <w:p w:rsidR="00430D24" w:rsidRPr="00430D24" w:rsidRDefault="00F448CD" w:rsidP="00F448CD">
      <w:pPr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F448CD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Zaradi</w:t>
      </w:r>
      <w:r w:rsidR="009842F6">
        <w:rPr>
          <w:rFonts w:ascii="Comic Sans MS" w:hAnsi="Comic Sans MS" w:cs="Times New Roman"/>
          <w:sz w:val="24"/>
          <w:szCs w:val="24"/>
        </w:rPr>
        <w:t xml:space="preserve"> organizacije dela vas naprošam</w:t>
      </w:r>
      <w:r w:rsidR="00430D24">
        <w:rPr>
          <w:rFonts w:ascii="Comic Sans MS" w:hAnsi="Comic Sans MS" w:cs="Times New Roman"/>
          <w:sz w:val="24"/>
          <w:szCs w:val="24"/>
        </w:rPr>
        <w:t xml:space="preserve">, da v primeru, da se bo vaš otrok udeležil dejavnosti izpolnite prijavnico in mi jo do petka, 16. 8. 2013 pošljete na elektronski naslov: </w:t>
      </w:r>
      <w:hyperlink r:id="rId9" w:history="1">
        <w:r w:rsidR="00430D24" w:rsidRPr="00430D24">
          <w:rPr>
            <w:rStyle w:val="Hiperpovezava"/>
            <w:rFonts w:ascii="Comic Sans MS" w:hAnsi="Comic Sans MS" w:cs="Times New Roman"/>
            <w:color w:val="FF0000"/>
            <w:sz w:val="24"/>
            <w:szCs w:val="24"/>
          </w:rPr>
          <w:t>tatjana.strelec@gmail.com</w:t>
        </w:r>
      </w:hyperlink>
      <w:r w:rsidR="00891C26">
        <w:rPr>
          <w:rFonts w:ascii="Comic Sans MS" w:hAnsi="Comic Sans MS" w:cs="Times New Roman"/>
          <w:color w:val="FF0000"/>
          <w:sz w:val="24"/>
          <w:szCs w:val="24"/>
        </w:rPr>
        <w:t>.</w:t>
      </w:r>
    </w:p>
    <w:p w:rsidR="00430D24" w:rsidRDefault="00430D24" w:rsidP="00F448CD"/>
    <w:p w:rsidR="00430D24" w:rsidRPr="003A7076" w:rsidRDefault="00430D24" w:rsidP="00430D24">
      <w:pPr>
        <w:jc w:val="both"/>
        <w:rPr>
          <w:rFonts w:ascii="Comic Sans MS" w:hAnsi="Comic Sans MS" w:cs="Times New Roman"/>
          <w:sz w:val="24"/>
          <w:szCs w:val="24"/>
        </w:rPr>
      </w:pPr>
      <w:r w:rsidRPr="003A7076">
        <w:rPr>
          <w:rFonts w:ascii="Comic Sans MS" w:hAnsi="Comic Sans MS" w:cs="Times New Roman"/>
          <w:sz w:val="24"/>
          <w:szCs w:val="24"/>
        </w:rPr>
        <w:t>Okviren program dela bo naslednji:</w:t>
      </w:r>
    </w:p>
    <w:tbl>
      <w:tblPr>
        <w:tblStyle w:val="Tabela-mrea"/>
        <w:tblW w:w="9606" w:type="dxa"/>
        <w:tblLook w:val="04A0"/>
      </w:tblPr>
      <w:tblGrid>
        <w:gridCol w:w="2235"/>
        <w:gridCol w:w="4961"/>
        <w:gridCol w:w="2410"/>
      </w:tblGrid>
      <w:tr w:rsidR="00430D24" w:rsidTr="00EF4304">
        <w:tc>
          <w:tcPr>
            <w:tcW w:w="2235" w:type="dxa"/>
            <w:shd w:val="clear" w:color="auto" w:fill="E5B8B7" w:themeFill="accent2" w:themeFillTint="66"/>
          </w:tcPr>
          <w:p w:rsidR="00430D24" w:rsidRPr="003A7076" w:rsidRDefault="00430D24" w:rsidP="00EF4304">
            <w:pPr>
              <w:jc w:val="center"/>
              <w:rPr>
                <w:b/>
                <w:sz w:val="28"/>
                <w:szCs w:val="28"/>
              </w:rPr>
            </w:pPr>
            <w:r w:rsidRPr="003A707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430D24" w:rsidRPr="003A7076" w:rsidRDefault="00430D24" w:rsidP="00EF4304">
            <w:pPr>
              <w:jc w:val="center"/>
              <w:rPr>
                <w:b/>
                <w:sz w:val="28"/>
                <w:szCs w:val="28"/>
              </w:rPr>
            </w:pPr>
            <w:r w:rsidRPr="003A7076">
              <w:rPr>
                <w:b/>
                <w:sz w:val="28"/>
                <w:szCs w:val="28"/>
              </w:rPr>
              <w:t>VRSTA AKTIVNOSTI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30D24" w:rsidRPr="003A7076" w:rsidRDefault="00430D24" w:rsidP="00EF4304">
            <w:pPr>
              <w:jc w:val="center"/>
              <w:rPr>
                <w:b/>
                <w:sz w:val="28"/>
                <w:szCs w:val="28"/>
              </w:rPr>
            </w:pPr>
            <w:r w:rsidRPr="003A7076">
              <w:rPr>
                <w:b/>
                <w:sz w:val="28"/>
                <w:szCs w:val="28"/>
              </w:rPr>
              <w:t>ČAS IZVAJANJA</w:t>
            </w:r>
          </w:p>
        </w:tc>
      </w:tr>
      <w:tr w:rsidR="00430D24" w:rsidTr="00EF4304">
        <w:tc>
          <w:tcPr>
            <w:tcW w:w="2235" w:type="dxa"/>
          </w:tcPr>
          <w:p w:rsidR="00430D24" w:rsidRDefault="00430D24" w:rsidP="00EF4304">
            <w:pPr>
              <w:jc w:val="center"/>
              <w:rPr>
                <w:b/>
                <w:sz w:val="28"/>
                <w:szCs w:val="28"/>
              </w:rPr>
            </w:pPr>
            <w:r w:rsidRPr="003A7076">
              <w:rPr>
                <w:b/>
                <w:sz w:val="28"/>
                <w:szCs w:val="28"/>
              </w:rPr>
              <w:t>PONEDELJEK</w:t>
            </w:r>
          </w:p>
          <w:p w:rsidR="00430D24" w:rsidRDefault="00430D24" w:rsidP="00EF4304">
            <w:pPr>
              <w:rPr>
                <w:sz w:val="28"/>
                <w:szCs w:val="28"/>
              </w:rPr>
            </w:pPr>
          </w:p>
          <w:p w:rsidR="00397A0F" w:rsidRDefault="00397A0F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397A0F" w:rsidRDefault="00397A0F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397A0F" w:rsidRDefault="00397A0F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430D24" w:rsidRPr="0089598B" w:rsidRDefault="00891C26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19. 8</w:t>
            </w:r>
            <w:r w:rsidR="00430D24" w:rsidRPr="0089598B">
              <w:rPr>
                <w:b/>
                <w:sz w:val="28"/>
                <w:szCs w:val="28"/>
              </w:rPr>
              <w:t>. 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91C26" w:rsidRDefault="00891C26" w:rsidP="00891C26">
            <w:pPr>
              <w:jc w:val="center"/>
              <w:rPr>
                <w:sz w:val="28"/>
                <w:szCs w:val="28"/>
                <w:u w:val="single"/>
              </w:rPr>
            </w:pPr>
            <w:r w:rsidRPr="00891C26">
              <w:rPr>
                <w:b/>
                <w:sz w:val="24"/>
                <w:szCs w:val="24"/>
                <w:u w:val="single"/>
              </w:rPr>
              <w:t>POT USTVARJALNOSTI</w:t>
            </w:r>
          </w:p>
          <w:p w:rsidR="000429CA" w:rsidRPr="000429CA" w:rsidRDefault="005F2E29" w:rsidP="000429CA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0429CA" w:rsidRPr="000429CA">
              <w:rPr>
                <w:rFonts w:ascii="Comic Sans MS" w:hAnsi="Comic Sans MS"/>
                <w:sz w:val="24"/>
                <w:szCs w:val="24"/>
              </w:rPr>
              <w:t xml:space="preserve">zdelava slik iz </w:t>
            </w:r>
            <w:r w:rsidR="000429CA">
              <w:rPr>
                <w:rFonts w:ascii="Comic Sans MS" w:hAnsi="Comic Sans MS"/>
                <w:sz w:val="24"/>
                <w:szCs w:val="24"/>
              </w:rPr>
              <w:t>papirja</w:t>
            </w:r>
            <w:r w:rsidR="000429CA" w:rsidRPr="000429CA">
              <w:rPr>
                <w:rFonts w:ascii="Comic Sans MS" w:hAnsi="Comic Sans MS"/>
                <w:sz w:val="24"/>
                <w:szCs w:val="24"/>
              </w:rPr>
              <w:t xml:space="preserve"> v tehniki Iris </w:t>
            </w:r>
            <w:proofErr w:type="spellStart"/>
            <w:r w:rsidR="000429CA" w:rsidRPr="000429CA">
              <w:rPr>
                <w:rFonts w:ascii="Comic Sans MS" w:hAnsi="Comic Sans MS"/>
                <w:sz w:val="24"/>
                <w:szCs w:val="24"/>
              </w:rPr>
              <w:t>folding</w:t>
            </w:r>
            <w:proofErr w:type="spellEnd"/>
            <w:r w:rsidR="000429CA" w:rsidRPr="000429C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429CA" w:rsidRPr="000429CA" w:rsidRDefault="005F2E29" w:rsidP="000429CA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0429CA">
              <w:rPr>
                <w:rFonts w:ascii="Comic Sans MS" w:hAnsi="Comic Sans MS"/>
                <w:sz w:val="24"/>
                <w:szCs w:val="24"/>
              </w:rPr>
              <w:t>riprava malice - pekli bomo žeml</w:t>
            </w:r>
            <w:r w:rsidR="00EE2FD7">
              <w:rPr>
                <w:rFonts w:ascii="Comic Sans MS" w:hAnsi="Comic Sans MS"/>
                <w:sz w:val="24"/>
                <w:szCs w:val="24"/>
              </w:rPr>
              <w:t>j</w:t>
            </w:r>
            <w:r w:rsidR="000429CA">
              <w:rPr>
                <w:rFonts w:ascii="Comic Sans MS" w:hAnsi="Comic Sans MS"/>
                <w:sz w:val="24"/>
                <w:szCs w:val="24"/>
              </w:rPr>
              <w:t>e in pripravili  namaz</w:t>
            </w:r>
          </w:p>
          <w:p w:rsidR="000429CA" w:rsidRDefault="000429CA" w:rsidP="000429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97A0F" w:rsidRPr="000429CA" w:rsidRDefault="00397A0F" w:rsidP="000429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2E29" w:rsidRPr="00397A0F" w:rsidRDefault="005F2E29" w:rsidP="00397A0F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izvedba eksperimenta plavajoče testo</w:t>
            </w:r>
          </w:p>
          <w:p w:rsidR="00430D24" w:rsidRDefault="005F2E29" w:rsidP="00397A0F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športne igre</w:t>
            </w:r>
          </w:p>
          <w:p w:rsidR="00036238" w:rsidRPr="00036238" w:rsidRDefault="00036238" w:rsidP="00036238">
            <w:pPr>
              <w:pStyle w:val="Odstavekseznama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29CA" w:rsidRDefault="000429CA" w:rsidP="00EF4304">
            <w:pPr>
              <w:jc w:val="center"/>
              <w:rPr>
                <w:sz w:val="28"/>
                <w:szCs w:val="28"/>
              </w:rPr>
            </w:pPr>
          </w:p>
          <w:p w:rsidR="000429CA" w:rsidRDefault="000429CA" w:rsidP="00EF4304">
            <w:pPr>
              <w:jc w:val="center"/>
              <w:rPr>
                <w:sz w:val="28"/>
                <w:szCs w:val="28"/>
              </w:rPr>
            </w:pPr>
          </w:p>
          <w:p w:rsidR="005F2E29" w:rsidRPr="00A1514F" w:rsidRDefault="000429CA" w:rsidP="00A1514F">
            <w:pPr>
              <w:jc w:val="center"/>
              <w:rPr>
                <w:sz w:val="24"/>
                <w:szCs w:val="24"/>
              </w:rPr>
            </w:pPr>
            <w:r w:rsidRPr="00A1514F">
              <w:rPr>
                <w:sz w:val="24"/>
                <w:szCs w:val="24"/>
              </w:rPr>
              <w:t>9.</w:t>
            </w:r>
            <w:r w:rsidR="00A1514F"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</w:t>
            </w:r>
            <w:r w:rsidR="00A1514F"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11</w:t>
            </w:r>
            <w:r w:rsidR="00430D24" w:rsidRPr="00A1514F">
              <w:rPr>
                <w:sz w:val="24"/>
                <w:szCs w:val="24"/>
              </w:rPr>
              <w:t>. ure</w:t>
            </w:r>
          </w:p>
          <w:p w:rsidR="005F2E29" w:rsidRPr="00A1514F" w:rsidRDefault="005F2E29" w:rsidP="00A1514F">
            <w:pPr>
              <w:jc w:val="center"/>
              <w:rPr>
                <w:sz w:val="24"/>
                <w:szCs w:val="24"/>
              </w:rPr>
            </w:pPr>
          </w:p>
          <w:p w:rsidR="005F2E29" w:rsidRPr="00A1514F" w:rsidRDefault="005F2E29" w:rsidP="00A1514F">
            <w:pPr>
              <w:jc w:val="center"/>
              <w:rPr>
                <w:sz w:val="24"/>
                <w:szCs w:val="24"/>
              </w:rPr>
            </w:pPr>
          </w:p>
          <w:p w:rsidR="005F2E29" w:rsidRDefault="005F2E29" w:rsidP="00397A0F">
            <w:pPr>
              <w:rPr>
                <w:sz w:val="24"/>
                <w:szCs w:val="24"/>
              </w:rPr>
            </w:pPr>
          </w:p>
          <w:p w:rsidR="00397A0F" w:rsidRDefault="00397A0F" w:rsidP="00397A0F">
            <w:pPr>
              <w:rPr>
                <w:sz w:val="24"/>
                <w:szCs w:val="24"/>
              </w:rPr>
            </w:pPr>
          </w:p>
          <w:p w:rsidR="00397A0F" w:rsidRPr="00A1514F" w:rsidRDefault="00397A0F" w:rsidP="00397A0F">
            <w:pPr>
              <w:rPr>
                <w:sz w:val="24"/>
                <w:szCs w:val="24"/>
              </w:rPr>
            </w:pPr>
          </w:p>
          <w:p w:rsidR="00430D24" w:rsidRPr="005F2E29" w:rsidRDefault="005F2E29" w:rsidP="00A1514F">
            <w:pPr>
              <w:jc w:val="center"/>
              <w:rPr>
                <w:sz w:val="28"/>
                <w:szCs w:val="28"/>
              </w:rPr>
            </w:pPr>
            <w:r w:rsidRPr="00A1514F">
              <w:rPr>
                <w:sz w:val="24"/>
                <w:szCs w:val="24"/>
              </w:rPr>
              <w:t>11.</w:t>
            </w:r>
            <w:r w:rsidR="00A1514F"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- 13. ure</w:t>
            </w:r>
          </w:p>
        </w:tc>
      </w:tr>
      <w:tr w:rsidR="00430D24" w:rsidTr="00EF4304">
        <w:tc>
          <w:tcPr>
            <w:tcW w:w="2235" w:type="dxa"/>
          </w:tcPr>
          <w:p w:rsidR="00430D24" w:rsidRDefault="00430D24" w:rsidP="00EF4304">
            <w:pPr>
              <w:jc w:val="center"/>
              <w:rPr>
                <w:b/>
                <w:sz w:val="28"/>
                <w:szCs w:val="28"/>
              </w:rPr>
            </w:pPr>
            <w:r w:rsidRPr="003A7076">
              <w:rPr>
                <w:b/>
                <w:sz w:val="28"/>
                <w:szCs w:val="28"/>
              </w:rPr>
              <w:t>TOREK</w:t>
            </w:r>
          </w:p>
          <w:p w:rsidR="00430D24" w:rsidRDefault="00430D24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036238" w:rsidRDefault="00036238" w:rsidP="00036238">
            <w:pPr>
              <w:rPr>
                <w:b/>
                <w:sz w:val="28"/>
                <w:szCs w:val="28"/>
              </w:rPr>
            </w:pPr>
          </w:p>
          <w:p w:rsidR="00036238" w:rsidRDefault="00036238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430D24" w:rsidRPr="003A7076" w:rsidRDefault="00036238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20. 8</w:t>
            </w:r>
            <w:r w:rsidR="00430D24">
              <w:rPr>
                <w:b/>
                <w:sz w:val="28"/>
                <w:szCs w:val="28"/>
              </w:rPr>
              <w:t>. 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97A0F" w:rsidRDefault="00397A0F" w:rsidP="00397A0F">
            <w:pPr>
              <w:jc w:val="center"/>
              <w:rPr>
                <w:sz w:val="28"/>
                <w:szCs w:val="28"/>
                <w:u w:val="single"/>
              </w:rPr>
            </w:pPr>
            <w:r w:rsidRPr="00891C26">
              <w:rPr>
                <w:b/>
                <w:sz w:val="24"/>
                <w:szCs w:val="24"/>
                <w:u w:val="single"/>
              </w:rPr>
              <w:t>POT USTVARJALNOSTI</w:t>
            </w:r>
          </w:p>
          <w:p w:rsidR="00036238" w:rsidRPr="000429CA" w:rsidRDefault="00036238" w:rsidP="00036238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0429CA">
              <w:rPr>
                <w:rFonts w:ascii="Comic Sans MS" w:hAnsi="Comic Sans MS"/>
                <w:sz w:val="24"/>
                <w:szCs w:val="24"/>
              </w:rPr>
              <w:t xml:space="preserve">zdelava </w:t>
            </w:r>
            <w:r w:rsidR="00424206">
              <w:rPr>
                <w:rFonts w:ascii="Comic Sans MS" w:hAnsi="Comic Sans MS"/>
                <w:sz w:val="24"/>
                <w:szCs w:val="24"/>
              </w:rPr>
              <w:t xml:space="preserve">magnetov (buč) iz </w:t>
            </w:r>
            <w:proofErr w:type="spellStart"/>
            <w:r w:rsidR="00424206">
              <w:rPr>
                <w:rFonts w:ascii="Comic Sans MS" w:hAnsi="Comic Sans MS"/>
                <w:sz w:val="24"/>
                <w:szCs w:val="24"/>
              </w:rPr>
              <w:t>das</w:t>
            </w:r>
            <w:proofErr w:type="spellEnd"/>
            <w:r w:rsidR="00424206">
              <w:rPr>
                <w:rFonts w:ascii="Comic Sans MS" w:hAnsi="Comic Sans MS"/>
                <w:sz w:val="24"/>
                <w:szCs w:val="24"/>
              </w:rPr>
              <w:t xml:space="preserve"> mase</w:t>
            </w:r>
          </w:p>
          <w:p w:rsidR="00036238" w:rsidRDefault="00036238" w:rsidP="00036238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priprava malice </w:t>
            </w:r>
            <w:r w:rsidR="00424206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512D">
              <w:rPr>
                <w:rFonts w:ascii="Comic Sans MS" w:hAnsi="Comic Sans MS"/>
                <w:sz w:val="24"/>
                <w:szCs w:val="24"/>
              </w:rPr>
              <w:t>spekli</w:t>
            </w:r>
            <w:r w:rsidR="00424206">
              <w:rPr>
                <w:rFonts w:ascii="Comic Sans MS" w:hAnsi="Comic Sans MS"/>
                <w:sz w:val="24"/>
                <w:szCs w:val="24"/>
              </w:rPr>
              <w:t xml:space="preserve"> bomo pizza kruhke</w:t>
            </w:r>
          </w:p>
          <w:p w:rsidR="0051512D" w:rsidRDefault="0051512D" w:rsidP="0051512D">
            <w:pPr>
              <w:pStyle w:val="Odstavekseznama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51512D" w:rsidRDefault="00AC0FBF" w:rsidP="00036238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preizkusili se bomo v vlaganju zelenjave in nastala bo bučna solata</w:t>
            </w:r>
          </w:p>
          <w:p w:rsidR="00AC0FBF" w:rsidRPr="000429CA" w:rsidRDefault="005C5D2B" w:rsidP="00036238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igre v šolskem »igralnem parku«</w:t>
            </w:r>
          </w:p>
          <w:p w:rsidR="00036238" w:rsidRDefault="00036238" w:rsidP="000362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0D24" w:rsidRPr="003A7076" w:rsidRDefault="00430D24" w:rsidP="00397A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4206" w:rsidRDefault="00424206" w:rsidP="00424206">
            <w:pPr>
              <w:jc w:val="center"/>
              <w:rPr>
                <w:sz w:val="28"/>
                <w:szCs w:val="28"/>
              </w:rPr>
            </w:pPr>
          </w:p>
          <w:p w:rsidR="00424206" w:rsidRPr="00A1514F" w:rsidRDefault="00424206" w:rsidP="00424206">
            <w:pPr>
              <w:jc w:val="center"/>
              <w:rPr>
                <w:sz w:val="24"/>
                <w:szCs w:val="24"/>
              </w:rPr>
            </w:pPr>
            <w:r w:rsidRPr="00A1514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11</w:t>
            </w:r>
            <w:r w:rsidRPr="00A1514F">
              <w:rPr>
                <w:sz w:val="24"/>
                <w:szCs w:val="24"/>
              </w:rPr>
              <w:t>. ure</w:t>
            </w:r>
          </w:p>
          <w:p w:rsidR="00424206" w:rsidRPr="00A1514F" w:rsidRDefault="00424206" w:rsidP="00424206">
            <w:pPr>
              <w:jc w:val="center"/>
              <w:rPr>
                <w:sz w:val="24"/>
                <w:szCs w:val="24"/>
              </w:rPr>
            </w:pPr>
          </w:p>
          <w:p w:rsidR="00424206" w:rsidRPr="00A1514F" w:rsidRDefault="00424206" w:rsidP="00424206">
            <w:pPr>
              <w:jc w:val="center"/>
              <w:rPr>
                <w:sz w:val="24"/>
                <w:szCs w:val="24"/>
              </w:rPr>
            </w:pPr>
          </w:p>
          <w:p w:rsidR="00424206" w:rsidRDefault="00424206" w:rsidP="00424206">
            <w:pPr>
              <w:rPr>
                <w:sz w:val="24"/>
                <w:szCs w:val="24"/>
              </w:rPr>
            </w:pPr>
          </w:p>
          <w:p w:rsidR="00424206" w:rsidRDefault="00424206" w:rsidP="00424206">
            <w:pPr>
              <w:rPr>
                <w:sz w:val="24"/>
                <w:szCs w:val="24"/>
              </w:rPr>
            </w:pPr>
          </w:p>
          <w:p w:rsidR="00424206" w:rsidRPr="00A1514F" w:rsidRDefault="00424206" w:rsidP="00424206">
            <w:pPr>
              <w:rPr>
                <w:sz w:val="24"/>
                <w:szCs w:val="24"/>
              </w:rPr>
            </w:pPr>
          </w:p>
          <w:p w:rsidR="00430D24" w:rsidRPr="003A7076" w:rsidRDefault="00424206" w:rsidP="00424206">
            <w:pPr>
              <w:jc w:val="center"/>
              <w:rPr>
                <w:sz w:val="28"/>
                <w:szCs w:val="28"/>
              </w:rPr>
            </w:pPr>
            <w:r w:rsidRPr="00A1514F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- 13. ure</w:t>
            </w:r>
          </w:p>
        </w:tc>
      </w:tr>
      <w:tr w:rsidR="00430D24" w:rsidTr="00EF4304">
        <w:tc>
          <w:tcPr>
            <w:tcW w:w="2235" w:type="dxa"/>
          </w:tcPr>
          <w:p w:rsidR="00430D24" w:rsidRDefault="00036238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SREDA</w:t>
            </w:r>
          </w:p>
          <w:p w:rsidR="00036238" w:rsidRDefault="00036238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036238" w:rsidRDefault="00036238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430D24" w:rsidRDefault="00430D24" w:rsidP="00EF4304">
            <w:pPr>
              <w:rPr>
                <w:sz w:val="28"/>
                <w:szCs w:val="28"/>
              </w:rPr>
            </w:pPr>
          </w:p>
          <w:p w:rsidR="00430D24" w:rsidRPr="00DC13FA" w:rsidRDefault="005C5D2B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21. 8</w:t>
            </w:r>
            <w:r w:rsidR="00430D24" w:rsidRPr="00DC13FA">
              <w:rPr>
                <w:b/>
                <w:sz w:val="28"/>
                <w:szCs w:val="28"/>
              </w:rPr>
              <w:t>. 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C5D2B" w:rsidRDefault="005C5D2B" w:rsidP="005C5D2B">
            <w:pPr>
              <w:jc w:val="center"/>
              <w:rPr>
                <w:sz w:val="28"/>
                <w:szCs w:val="28"/>
                <w:u w:val="single"/>
              </w:rPr>
            </w:pPr>
            <w:r w:rsidRPr="00891C26">
              <w:rPr>
                <w:b/>
                <w:sz w:val="24"/>
                <w:szCs w:val="24"/>
                <w:u w:val="single"/>
              </w:rPr>
              <w:t>POT USTVARJALNOSTI</w:t>
            </w:r>
          </w:p>
          <w:p w:rsidR="005C5D2B" w:rsidRDefault="005C5D2B" w:rsidP="005C5D2B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pohod </w:t>
            </w:r>
            <w:r w:rsidR="009E2396">
              <w:rPr>
                <w:rFonts w:ascii="Comic Sans MS" w:hAnsi="Comic Sans MS"/>
                <w:sz w:val="24"/>
                <w:szCs w:val="24"/>
              </w:rPr>
              <w:t>do sosednje vasi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trebljenje buč</w:t>
            </w:r>
            <w:r w:rsidR="009E239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C5D2B" w:rsidRDefault="005C5D2B" w:rsidP="005C5D2B">
            <w:pPr>
              <w:pStyle w:val="Odstavekseznama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9E2396" w:rsidRPr="009E2396" w:rsidRDefault="009E2396" w:rsidP="009E2396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pripravili si bomo slane pražene bučnice</w:t>
            </w:r>
          </w:p>
          <w:p w:rsidR="009E2396" w:rsidRDefault="009E2396" w:rsidP="005C5D2B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izdelava darilnih škatel iz kartona</w:t>
            </w:r>
          </w:p>
          <w:p w:rsidR="009E2396" w:rsidRPr="009E2396" w:rsidRDefault="009E2396" w:rsidP="009E2396">
            <w:pPr>
              <w:pStyle w:val="Odstavekseznama"/>
              <w:rPr>
                <w:rFonts w:ascii="Comic Sans MS" w:hAnsi="Comic Sans MS"/>
                <w:sz w:val="24"/>
                <w:szCs w:val="24"/>
              </w:rPr>
            </w:pPr>
          </w:p>
          <w:p w:rsidR="00430D24" w:rsidRPr="003A7076" w:rsidRDefault="00430D24" w:rsidP="005C5D2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2396" w:rsidRDefault="009E2396" w:rsidP="00EF4304">
            <w:pPr>
              <w:jc w:val="center"/>
              <w:rPr>
                <w:sz w:val="28"/>
                <w:szCs w:val="28"/>
              </w:rPr>
            </w:pPr>
          </w:p>
          <w:p w:rsidR="009E2396" w:rsidRPr="00A1514F" w:rsidRDefault="009E2396" w:rsidP="009E2396">
            <w:pPr>
              <w:jc w:val="center"/>
              <w:rPr>
                <w:sz w:val="24"/>
                <w:szCs w:val="24"/>
              </w:rPr>
            </w:pPr>
            <w:r w:rsidRPr="00A1514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B458F">
              <w:rPr>
                <w:sz w:val="24"/>
                <w:szCs w:val="24"/>
              </w:rPr>
              <w:t>12</w:t>
            </w:r>
            <w:r w:rsidRPr="00A1514F">
              <w:rPr>
                <w:sz w:val="24"/>
                <w:szCs w:val="24"/>
              </w:rPr>
              <w:t>. ure</w:t>
            </w:r>
          </w:p>
          <w:p w:rsidR="009E2396" w:rsidRDefault="009E2396" w:rsidP="009E2396">
            <w:pPr>
              <w:jc w:val="center"/>
              <w:rPr>
                <w:sz w:val="24"/>
                <w:szCs w:val="24"/>
              </w:rPr>
            </w:pPr>
          </w:p>
          <w:p w:rsidR="009E2396" w:rsidRPr="00A1514F" w:rsidRDefault="009E2396" w:rsidP="009E2396">
            <w:pPr>
              <w:jc w:val="center"/>
              <w:rPr>
                <w:sz w:val="24"/>
                <w:szCs w:val="24"/>
              </w:rPr>
            </w:pPr>
          </w:p>
          <w:p w:rsidR="009E2396" w:rsidRPr="00A1514F" w:rsidRDefault="009E2396" w:rsidP="009E2396">
            <w:pPr>
              <w:jc w:val="center"/>
              <w:rPr>
                <w:sz w:val="24"/>
                <w:szCs w:val="24"/>
              </w:rPr>
            </w:pPr>
          </w:p>
          <w:p w:rsidR="00430D24" w:rsidRPr="009E2396" w:rsidRDefault="009E2396" w:rsidP="009E239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458F">
              <w:rPr>
                <w:sz w:val="24"/>
                <w:szCs w:val="24"/>
              </w:rPr>
              <w:t>12</w:t>
            </w:r>
            <w:r w:rsidRPr="00A151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- 13. ure</w:t>
            </w:r>
          </w:p>
        </w:tc>
      </w:tr>
      <w:tr w:rsidR="009E2396" w:rsidTr="00EF4304">
        <w:tc>
          <w:tcPr>
            <w:tcW w:w="2235" w:type="dxa"/>
          </w:tcPr>
          <w:p w:rsidR="009E2396" w:rsidRDefault="009E2396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</w:t>
            </w:r>
          </w:p>
          <w:p w:rsidR="009E2396" w:rsidRDefault="009E2396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9E2396" w:rsidRDefault="009E2396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9E2396" w:rsidRDefault="009E2396" w:rsidP="00EF4304">
            <w:pPr>
              <w:rPr>
                <w:sz w:val="28"/>
                <w:szCs w:val="28"/>
              </w:rPr>
            </w:pPr>
          </w:p>
          <w:p w:rsidR="009E2396" w:rsidRPr="00DC13FA" w:rsidRDefault="009E2396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. 8</w:t>
            </w:r>
            <w:r w:rsidRPr="00DC13FA">
              <w:rPr>
                <w:b/>
                <w:sz w:val="28"/>
                <w:szCs w:val="28"/>
              </w:rPr>
              <w:t>. 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E2396" w:rsidRDefault="009E2396" w:rsidP="00EF4304">
            <w:pPr>
              <w:jc w:val="center"/>
              <w:rPr>
                <w:sz w:val="28"/>
                <w:szCs w:val="28"/>
                <w:u w:val="single"/>
              </w:rPr>
            </w:pPr>
            <w:r w:rsidRPr="00891C26">
              <w:rPr>
                <w:b/>
                <w:sz w:val="24"/>
                <w:szCs w:val="24"/>
                <w:u w:val="single"/>
              </w:rPr>
              <w:t>POT USTVARJALNOSTI</w:t>
            </w:r>
          </w:p>
          <w:p w:rsidR="009E2396" w:rsidRPr="00D86EBA" w:rsidRDefault="00D86EBA" w:rsidP="00D86EBA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izdelava dekoracije za prireditev Dan odprtih vrat v središki oljarni</w:t>
            </w:r>
          </w:p>
          <w:p w:rsidR="00D86EBA" w:rsidRPr="00D86EBA" w:rsidRDefault="00D86EBA" w:rsidP="00D86E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6EBA" w:rsidRPr="00D86EBA" w:rsidRDefault="00D86EBA" w:rsidP="00D86EBA">
            <w:pPr>
              <w:pStyle w:val="Odstavekseznama"/>
              <w:rPr>
                <w:rFonts w:ascii="Comic Sans MS" w:hAnsi="Comic Sans MS"/>
                <w:sz w:val="24"/>
                <w:szCs w:val="24"/>
              </w:rPr>
            </w:pPr>
          </w:p>
          <w:p w:rsidR="00D86EBA" w:rsidRDefault="00D86EBA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peka domačega kruha</w:t>
            </w:r>
          </w:p>
          <w:p w:rsidR="009E2396" w:rsidRPr="009E2396" w:rsidRDefault="00D86EBA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zabavni eksperimenti</w:t>
            </w:r>
          </w:p>
          <w:p w:rsidR="009E2396" w:rsidRPr="009E2396" w:rsidRDefault="009E2396" w:rsidP="00EF4304">
            <w:pPr>
              <w:pStyle w:val="Odstavekseznama"/>
              <w:rPr>
                <w:rFonts w:ascii="Comic Sans MS" w:hAnsi="Comic Sans MS"/>
                <w:sz w:val="24"/>
                <w:szCs w:val="24"/>
              </w:rPr>
            </w:pPr>
          </w:p>
          <w:p w:rsidR="009E2396" w:rsidRPr="003A7076" w:rsidRDefault="009E2396" w:rsidP="00EF43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2396" w:rsidRDefault="009E2396" w:rsidP="00EF4304">
            <w:pPr>
              <w:jc w:val="center"/>
              <w:rPr>
                <w:sz w:val="28"/>
                <w:szCs w:val="28"/>
              </w:rPr>
            </w:pPr>
          </w:p>
          <w:p w:rsidR="009E2396" w:rsidRPr="00A1514F" w:rsidRDefault="009E2396" w:rsidP="00EF4304">
            <w:pPr>
              <w:jc w:val="center"/>
              <w:rPr>
                <w:sz w:val="24"/>
                <w:szCs w:val="24"/>
              </w:rPr>
            </w:pPr>
            <w:r w:rsidRPr="00A1514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11. ure</w:t>
            </w:r>
          </w:p>
          <w:p w:rsidR="009E2396" w:rsidRDefault="009E2396" w:rsidP="00EF4304">
            <w:pPr>
              <w:jc w:val="center"/>
              <w:rPr>
                <w:sz w:val="24"/>
                <w:szCs w:val="24"/>
              </w:rPr>
            </w:pPr>
          </w:p>
          <w:p w:rsidR="009E2396" w:rsidRPr="00A1514F" w:rsidRDefault="009E2396" w:rsidP="00EF4304">
            <w:pPr>
              <w:jc w:val="center"/>
              <w:rPr>
                <w:sz w:val="24"/>
                <w:szCs w:val="24"/>
              </w:rPr>
            </w:pPr>
          </w:p>
          <w:p w:rsidR="009E2396" w:rsidRPr="00A1514F" w:rsidRDefault="009E2396" w:rsidP="00EF4304">
            <w:pPr>
              <w:jc w:val="center"/>
              <w:rPr>
                <w:sz w:val="24"/>
                <w:szCs w:val="24"/>
              </w:rPr>
            </w:pPr>
          </w:p>
          <w:p w:rsidR="009E2396" w:rsidRPr="009E2396" w:rsidRDefault="009E2396" w:rsidP="00EF430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1514F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- 13. ure</w:t>
            </w:r>
          </w:p>
        </w:tc>
      </w:tr>
      <w:tr w:rsidR="009E2396" w:rsidTr="00EF4304">
        <w:tc>
          <w:tcPr>
            <w:tcW w:w="2235" w:type="dxa"/>
          </w:tcPr>
          <w:p w:rsidR="009E2396" w:rsidRDefault="009E2396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PETEK</w:t>
            </w:r>
          </w:p>
          <w:p w:rsidR="009E2396" w:rsidRDefault="009E2396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9E2396" w:rsidRDefault="009E2396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9E2396" w:rsidRDefault="009E2396" w:rsidP="00EF4304">
            <w:pPr>
              <w:rPr>
                <w:sz w:val="28"/>
                <w:szCs w:val="28"/>
              </w:rPr>
            </w:pPr>
          </w:p>
          <w:p w:rsidR="009E2396" w:rsidRPr="00DC13FA" w:rsidRDefault="009E2396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 8</w:t>
            </w:r>
            <w:r w:rsidRPr="00DC13FA">
              <w:rPr>
                <w:b/>
                <w:sz w:val="28"/>
                <w:szCs w:val="28"/>
              </w:rPr>
              <w:t>. 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E2396" w:rsidRDefault="009E2396" w:rsidP="00EF4304">
            <w:pPr>
              <w:jc w:val="center"/>
              <w:rPr>
                <w:sz w:val="28"/>
                <w:szCs w:val="28"/>
                <w:u w:val="single"/>
              </w:rPr>
            </w:pPr>
            <w:r w:rsidRPr="00891C26">
              <w:rPr>
                <w:b/>
                <w:sz w:val="24"/>
                <w:szCs w:val="24"/>
                <w:u w:val="single"/>
              </w:rPr>
              <w:t>POT USTVARJALNOSTI</w:t>
            </w:r>
          </w:p>
          <w:p w:rsidR="009E2396" w:rsidRDefault="002C2676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kuhanje marmelade </w:t>
            </w:r>
          </w:p>
          <w:p w:rsidR="002C2676" w:rsidRDefault="002C2676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priprava dekoracije in napisov za steklenice</w:t>
            </w:r>
          </w:p>
          <w:p w:rsidR="002C2676" w:rsidRDefault="002C2676" w:rsidP="002C2676">
            <w:pPr>
              <w:pStyle w:val="Odstavekseznama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9E2396" w:rsidRPr="00F3317F" w:rsidRDefault="002C2676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3317F">
              <w:rPr>
                <w:rFonts w:ascii="Comic Sans MS" w:hAnsi="Comic Sans MS"/>
                <w:sz w:val="24"/>
                <w:szCs w:val="24"/>
              </w:rPr>
              <w:t xml:space="preserve">pohod in nabiranje zelišč </w:t>
            </w:r>
          </w:p>
          <w:p w:rsidR="009E2396" w:rsidRPr="009E2396" w:rsidRDefault="009E2396" w:rsidP="00EF4304">
            <w:pPr>
              <w:pStyle w:val="Odstavekseznama"/>
              <w:rPr>
                <w:rFonts w:ascii="Comic Sans MS" w:hAnsi="Comic Sans MS"/>
                <w:sz w:val="24"/>
                <w:szCs w:val="24"/>
              </w:rPr>
            </w:pPr>
          </w:p>
          <w:p w:rsidR="009E2396" w:rsidRPr="003A7076" w:rsidRDefault="009E2396" w:rsidP="00EF43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2396" w:rsidRDefault="009E2396" w:rsidP="00EF4304">
            <w:pPr>
              <w:jc w:val="center"/>
              <w:rPr>
                <w:sz w:val="28"/>
                <w:szCs w:val="28"/>
              </w:rPr>
            </w:pPr>
          </w:p>
          <w:p w:rsidR="009E2396" w:rsidRPr="00A1514F" w:rsidRDefault="009E2396" w:rsidP="00EF4304">
            <w:pPr>
              <w:jc w:val="center"/>
              <w:rPr>
                <w:sz w:val="24"/>
                <w:szCs w:val="24"/>
              </w:rPr>
            </w:pPr>
            <w:r w:rsidRPr="00A1514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411750">
              <w:rPr>
                <w:sz w:val="24"/>
                <w:szCs w:val="24"/>
              </w:rPr>
              <w:t>12</w:t>
            </w:r>
            <w:r w:rsidRPr="00A1514F">
              <w:rPr>
                <w:sz w:val="24"/>
                <w:szCs w:val="24"/>
              </w:rPr>
              <w:t>. ure</w:t>
            </w:r>
          </w:p>
          <w:p w:rsidR="009E2396" w:rsidRDefault="009E2396" w:rsidP="00EF4304">
            <w:pPr>
              <w:jc w:val="center"/>
              <w:rPr>
                <w:sz w:val="24"/>
                <w:szCs w:val="24"/>
              </w:rPr>
            </w:pPr>
          </w:p>
          <w:p w:rsidR="009E2396" w:rsidRPr="00A1514F" w:rsidRDefault="009E2396" w:rsidP="00EF4304">
            <w:pPr>
              <w:jc w:val="center"/>
              <w:rPr>
                <w:sz w:val="24"/>
                <w:szCs w:val="24"/>
              </w:rPr>
            </w:pPr>
          </w:p>
          <w:p w:rsidR="009E2396" w:rsidRPr="00A1514F" w:rsidRDefault="009E2396" w:rsidP="00EF4304">
            <w:pPr>
              <w:jc w:val="center"/>
              <w:rPr>
                <w:sz w:val="24"/>
                <w:szCs w:val="24"/>
              </w:rPr>
            </w:pPr>
          </w:p>
          <w:p w:rsidR="009E2396" w:rsidRPr="009E2396" w:rsidRDefault="009E2396" w:rsidP="00EF430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11750">
              <w:rPr>
                <w:sz w:val="24"/>
                <w:szCs w:val="24"/>
              </w:rPr>
              <w:t>12</w:t>
            </w:r>
            <w:r w:rsidRPr="00A151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- 13. ure</w:t>
            </w:r>
          </w:p>
        </w:tc>
      </w:tr>
    </w:tbl>
    <w:p w:rsidR="00CD55D4" w:rsidRDefault="00CD55D4" w:rsidP="00430D24"/>
    <w:p w:rsidR="00CD55D4" w:rsidRDefault="00CD55D4" w:rsidP="00CD55D4"/>
    <w:p w:rsidR="00CD55D4" w:rsidRDefault="00CD55D4" w:rsidP="00CD55D4"/>
    <w:p w:rsidR="00CD55D4" w:rsidRDefault="00CD55D4" w:rsidP="00CD55D4"/>
    <w:p w:rsidR="00CD55D4" w:rsidRDefault="00CD55D4" w:rsidP="00CD55D4"/>
    <w:p w:rsidR="00CD55D4" w:rsidRDefault="00CD55D4" w:rsidP="00CD55D4"/>
    <w:p w:rsidR="00CD55D4" w:rsidRDefault="00CD55D4" w:rsidP="00CD55D4"/>
    <w:p w:rsidR="00CD55D4" w:rsidRDefault="00CD55D4" w:rsidP="00CD55D4"/>
    <w:p w:rsidR="00CD55D4" w:rsidRDefault="00CD55D4" w:rsidP="00CD55D4"/>
    <w:p w:rsidR="00862C0C" w:rsidRPr="00CD55D4" w:rsidRDefault="00862C0C" w:rsidP="00CD55D4"/>
    <w:p w:rsidR="00CD55D4" w:rsidRDefault="00CD55D4" w:rsidP="00CD55D4"/>
    <w:p w:rsidR="00CD55D4" w:rsidRDefault="00CD55D4" w:rsidP="00CD55D4">
      <w:r>
        <w:lastRenderedPageBreak/>
        <w:t xml:space="preserve">V okviru dejavnosti Muzikalična cesta bomo izvedli večdnevni </w:t>
      </w:r>
      <w:r w:rsidR="00335C06">
        <w:t xml:space="preserve">glasbeno obarvan </w:t>
      </w:r>
      <w:r>
        <w:t>poletni tabor</w:t>
      </w:r>
      <w:r w:rsidR="000B7E9F">
        <w:t>.</w:t>
      </w:r>
    </w:p>
    <w:tbl>
      <w:tblPr>
        <w:tblStyle w:val="Tabela-mrea"/>
        <w:tblW w:w="9606" w:type="dxa"/>
        <w:tblLook w:val="04A0"/>
      </w:tblPr>
      <w:tblGrid>
        <w:gridCol w:w="2235"/>
        <w:gridCol w:w="4961"/>
        <w:gridCol w:w="2410"/>
      </w:tblGrid>
      <w:tr w:rsidR="00CD55D4" w:rsidRPr="003A7076" w:rsidTr="00EF4304">
        <w:tc>
          <w:tcPr>
            <w:tcW w:w="2235" w:type="dxa"/>
            <w:shd w:val="clear" w:color="auto" w:fill="E5B8B7" w:themeFill="accent2" w:themeFillTint="66"/>
          </w:tcPr>
          <w:p w:rsidR="00CD55D4" w:rsidRPr="003A7076" w:rsidRDefault="00CD55D4" w:rsidP="00EF4304">
            <w:pPr>
              <w:jc w:val="center"/>
              <w:rPr>
                <w:b/>
                <w:sz w:val="28"/>
                <w:szCs w:val="28"/>
              </w:rPr>
            </w:pPr>
            <w:r w:rsidRPr="003A707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CD55D4" w:rsidRPr="003A7076" w:rsidRDefault="00CD55D4" w:rsidP="00EF4304">
            <w:pPr>
              <w:jc w:val="center"/>
              <w:rPr>
                <w:b/>
                <w:sz w:val="28"/>
                <w:szCs w:val="28"/>
              </w:rPr>
            </w:pPr>
            <w:r w:rsidRPr="003A7076">
              <w:rPr>
                <w:b/>
                <w:sz w:val="28"/>
                <w:szCs w:val="28"/>
              </w:rPr>
              <w:t>VRSTA AKTIVNOSTI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CD55D4" w:rsidRPr="003A7076" w:rsidRDefault="00CD55D4" w:rsidP="00EF4304">
            <w:pPr>
              <w:jc w:val="center"/>
              <w:rPr>
                <w:b/>
                <w:sz w:val="28"/>
                <w:szCs w:val="28"/>
              </w:rPr>
            </w:pPr>
            <w:r w:rsidRPr="003A7076">
              <w:rPr>
                <w:b/>
                <w:sz w:val="28"/>
                <w:szCs w:val="28"/>
              </w:rPr>
              <w:t>ČAS IZVAJANJA</w:t>
            </w:r>
          </w:p>
        </w:tc>
      </w:tr>
      <w:tr w:rsidR="00CD55D4" w:rsidRPr="005F2E29" w:rsidTr="00EF4304">
        <w:tc>
          <w:tcPr>
            <w:tcW w:w="2235" w:type="dxa"/>
          </w:tcPr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  <w:r w:rsidRPr="003A7076">
              <w:rPr>
                <w:b/>
                <w:sz w:val="28"/>
                <w:szCs w:val="28"/>
              </w:rPr>
              <w:t>PONEDELJEK</w:t>
            </w:r>
          </w:p>
          <w:p w:rsidR="00CD55D4" w:rsidRDefault="00CD55D4" w:rsidP="00EF4304">
            <w:pPr>
              <w:rPr>
                <w:sz w:val="28"/>
                <w:szCs w:val="28"/>
              </w:rPr>
            </w:pPr>
          </w:p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CD55D4" w:rsidRPr="0089598B" w:rsidRDefault="00862C0C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D55D4">
              <w:rPr>
                <w:b/>
                <w:sz w:val="28"/>
                <w:szCs w:val="28"/>
              </w:rPr>
              <w:t>. 8</w:t>
            </w:r>
            <w:r w:rsidR="00CD55D4" w:rsidRPr="0089598B">
              <w:rPr>
                <w:b/>
                <w:sz w:val="28"/>
                <w:szCs w:val="28"/>
              </w:rPr>
              <w:t>. 201</w:t>
            </w:r>
            <w:r w:rsidR="00CD55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D55D4" w:rsidRDefault="001402DC" w:rsidP="00EF43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MUZIKALIČNA CESTA</w:t>
            </w:r>
          </w:p>
          <w:p w:rsidR="00C14221" w:rsidRDefault="00C14221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prikaz izdelave glasbil </w:t>
            </w:r>
            <w:r w:rsidR="00AE178E">
              <w:rPr>
                <w:rFonts w:ascii="Comic Sans MS" w:hAnsi="Comic Sans MS"/>
                <w:sz w:val="24"/>
                <w:szCs w:val="24"/>
              </w:rPr>
              <w:t>iz odtočnih cevi in naravnih materialov</w:t>
            </w:r>
          </w:p>
          <w:p w:rsidR="00AE178E" w:rsidRPr="00AE178E" w:rsidRDefault="00AE178E" w:rsidP="00AE178E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priprava malice - pekli bomo žemljice in </w:t>
            </w:r>
            <w:r>
              <w:rPr>
                <w:rFonts w:ascii="Comic Sans MS" w:hAnsi="Comic Sans MS"/>
                <w:sz w:val="24"/>
                <w:szCs w:val="24"/>
              </w:rPr>
              <w:t>preizkusili našo marmelado</w:t>
            </w:r>
          </w:p>
          <w:p w:rsidR="00C14221" w:rsidRPr="00AE178E" w:rsidRDefault="00C14221" w:rsidP="00AE178E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delavnica izdelave glasbil v sodelovanju z gospo Marto Gregorec</w:t>
            </w:r>
          </w:p>
          <w:p w:rsidR="00CD55D4" w:rsidRPr="00AE178E" w:rsidRDefault="00CD55D4" w:rsidP="00AE178E">
            <w:pPr>
              <w:pStyle w:val="Odstavekseznama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5D4" w:rsidRDefault="00CD55D4" w:rsidP="00EF4304">
            <w:pPr>
              <w:jc w:val="center"/>
              <w:rPr>
                <w:sz w:val="28"/>
                <w:szCs w:val="28"/>
              </w:rPr>
            </w:pPr>
          </w:p>
          <w:p w:rsidR="00CD55D4" w:rsidRDefault="00CD55D4" w:rsidP="00EF4304">
            <w:pPr>
              <w:jc w:val="center"/>
              <w:rPr>
                <w:sz w:val="28"/>
                <w:szCs w:val="28"/>
              </w:rPr>
            </w:pP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  <w:r w:rsidRPr="00A1514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E178E">
              <w:rPr>
                <w:sz w:val="24"/>
                <w:szCs w:val="24"/>
              </w:rPr>
              <w:t>13</w:t>
            </w:r>
            <w:r w:rsidRPr="00A1514F">
              <w:rPr>
                <w:sz w:val="24"/>
                <w:szCs w:val="24"/>
              </w:rPr>
              <w:t>. ure</w:t>
            </w: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</w:p>
          <w:p w:rsidR="00CD55D4" w:rsidRDefault="00CD55D4" w:rsidP="00EF4304">
            <w:pPr>
              <w:rPr>
                <w:sz w:val="24"/>
                <w:szCs w:val="24"/>
              </w:rPr>
            </w:pPr>
          </w:p>
          <w:p w:rsidR="00CD55D4" w:rsidRDefault="00CD55D4" w:rsidP="00EF4304">
            <w:pPr>
              <w:rPr>
                <w:sz w:val="24"/>
                <w:szCs w:val="24"/>
              </w:rPr>
            </w:pPr>
          </w:p>
          <w:p w:rsidR="00CD55D4" w:rsidRPr="00A1514F" w:rsidRDefault="00CD55D4" w:rsidP="00EF4304">
            <w:pPr>
              <w:rPr>
                <w:sz w:val="24"/>
                <w:szCs w:val="24"/>
              </w:rPr>
            </w:pPr>
          </w:p>
          <w:p w:rsidR="00CD55D4" w:rsidRPr="005F2E29" w:rsidRDefault="00CD55D4" w:rsidP="00EF4304">
            <w:pPr>
              <w:jc w:val="center"/>
              <w:rPr>
                <w:sz w:val="28"/>
                <w:szCs w:val="28"/>
              </w:rPr>
            </w:pPr>
          </w:p>
        </w:tc>
      </w:tr>
      <w:tr w:rsidR="00CD55D4" w:rsidRPr="003A7076" w:rsidTr="00EF4304">
        <w:tc>
          <w:tcPr>
            <w:tcW w:w="2235" w:type="dxa"/>
          </w:tcPr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  <w:r w:rsidRPr="003A7076">
              <w:rPr>
                <w:b/>
                <w:sz w:val="28"/>
                <w:szCs w:val="28"/>
              </w:rPr>
              <w:t>TOREK</w:t>
            </w:r>
          </w:p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CD55D4" w:rsidRDefault="00CD55D4" w:rsidP="00EF4304">
            <w:pPr>
              <w:rPr>
                <w:b/>
                <w:sz w:val="28"/>
                <w:szCs w:val="28"/>
              </w:rPr>
            </w:pPr>
          </w:p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CD55D4" w:rsidRPr="003A7076" w:rsidRDefault="008B1789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CD55D4">
              <w:rPr>
                <w:b/>
                <w:sz w:val="28"/>
                <w:szCs w:val="28"/>
              </w:rPr>
              <w:t>. 8. 2013</w:t>
            </w:r>
          </w:p>
        </w:tc>
        <w:tc>
          <w:tcPr>
            <w:tcW w:w="4961" w:type="dxa"/>
          </w:tcPr>
          <w:p w:rsidR="00CD55D4" w:rsidRDefault="001402DC" w:rsidP="00EF43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MUZIKALIČNA CESTA</w:t>
            </w:r>
          </w:p>
          <w:p w:rsidR="00CD55D4" w:rsidRPr="000429CA" w:rsidRDefault="008E4CC0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izdelava piščalk iz lesa</w:t>
            </w:r>
          </w:p>
          <w:p w:rsidR="00181883" w:rsidRDefault="00181883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priprava malice (hrenovke v testu)</w:t>
            </w:r>
          </w:p>
          <w:p w:rsidR="00CD55D4" w:rsidRPr="00181883" w:rsidRDefault="00181883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81883">
              <w:rPr>
                <w:rFonts w:ascii="Comic Sans MS" w:hAnsi="Comic Sans MS"/>
                <w:sz w:val="24"/>
                <w:szCs w:val="24"/>
              </w:rPr>
              <w:t>ogled glasbenega posnetka z zvoki himalajskih skled za vzpostavljanje človekove harmonije</w:t>
            </w:r>
            <w:r>
              <w:t xml:space="preserve"> </w:t>
            </w:r>
          </w:p>
        </w:tc>
        <w:tc>
          <w:tcPr>
            <w:tcW w:w="2410" w:type="dxa"/>
          </w:tcPr>
          <w:p w:rsidR="00CD55D4" w:rsidRDefault="00CD55D4" w:rsidP="00EF4304">
            <w:pPr>
              <w:jc w:val="center"/>
              <w:rPr>
                <w:sz w:val="28"/>
                <w:szCs w:val="28"/>
              </w:rPr>
            </w:pPr>
          </w:p>
          <w:p w:rsidR="00181883" w:rsidRDefault="00181883" w:rsidP="00EF4304">
            <w:pPr>
              <w:jc w:val="center"/>
              <w:rPr>
                <w:sz w:val="24"/>
                <w:szCs w:val="24"/>
              </w:rPr>
            </w:pPr>
          </w:p>
          <w:p w:rsidR="00181883" w:rsidRDefault="00181883" w:rsidP="00EF4304">
            <w:pPr>
              <w:jc w:val="center"/>
              <w:rPr>
                <w:sz w:val="24"/>
                <w:szCs w:val="24"/>
              </w:rPr>
            </w:pP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  <w:r w:rsidRPr="00A1514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="001818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81883">
              <w:rPr>
                <w:sz w:val="24"/>
                <w:szCs w:val="24"/>
              </w:rPr>
              <w:t>13. ure</w:t>
            </w: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</w:p>
          <w:p w:rsidR="00CD55D4" w:rsidRDefault="00CD55D4" w:rsidP="00EF4304">
            <w:pPr>
              <w:rPr>
                <w:sz w:val="24"/>
                <w:szCs w:val="24"/>
              </w:rPr>
            </w:pPr>
          </w:p>
          <w:p w:rsidR="00CD55D4" w:rsidRPr="003A7076" w:rsidRDefault="00CD55D4" w:rsidP="00181883">
            <w:pPr>
              <w:rPr>
                <w:sz w:val="28"/>
                <w:szCs w:val="28"/>
              </w:rPr>
            </w:pPr>
          </w:p>
        </w:tc>
      </w:tr>
      <w:tr w:rsidR="00CD55D4" w:rsidRPr="009E2396" w:rsidTr="00EF4304">
        <w:tc>
          <w:tcPr>
            <w:tcW w:w="2235" w:type="dxa"/>
          </w:tcPr>
          <w:p w:rsidR="00CD55D4" w:rsidRDefault="008B1789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</w:t>
            </w:r>
          </w:p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CD55D4" w:rsidRDefault="00CD55D4" w:rsidP="00EF4304">
            <w:pPr>
              <w:rPr>
                <w:sz w:val="28"/>
                <w:szCs w:val="28"/>
              </w:rPr>
            </w:pPr>
          </w:p>
          <w:p w:rsidR="00CD55D4" w:rsidRPr="00DC13FA" w:rsidRDefault="008B1789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CD55D4">
              <w:rPr>
                <w:b/>
                <w:sz w:val="28"/>
                <w:szCs w:val="28"/>
              </w:rPr>
              <w:t>. 8</w:t>
            </w:r>
            <w:r w:rsidR="00CD55D4" w:rsidRPr="00DC13FA">
              <w:rPr>
                <w:b/>
                <w:sz w:val="28"/>
                <w:szCs w:val="28"/>
              </w:rPr>
              <w:t>. 201</w:t>
            </w:r>
            <w:r w:rsidR="00CD55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D55D4" w:rsidRDefault="001402DC" w:rsidP="00EF43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MUZIKALIČNA CESTA</w:t>
            </w:r>
          </w:p>
          <w:p w:rsidR="00CD55D4" w:rsidRPr="00181883" w:rsidRDefault="008E4CC0" w:rsidP="00181883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obiskal nas bo gospod Milan Bratuša in nam povedal nekaj več o harmoniki in uglaševanju</w:t>
            </w:r>
            <w:r w:rsidR="00CD55D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81883" w:rsidRDefault="00181883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izdelamo oz. dokončamo glasbila za šolski ansambel</w:t>
            </w:r>
          </w:p>
          <w:p w:rsidR="00181883" w:rsidRDefault="001402DC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izberemo</w:t>
            </w:r>
            <w:r w:rsidR="00AC734C">
              <w:rPr>
                <w:rFonts w:ascii="Comic Sans MS" w:hAnsi="Comic Sans MS"/>
                <w:sz w:val="24"/>
                <w:szCs w:val="24"/>
              </w:rPr>
              <w:t xml:space="preserve"> aranžma</w:t>
            </w:r>
            <w:r w:rsidR="00181883">
              <w:rPr>
                <w:rFonts w:ascii="Comic Sans MS" w:hAnsi="Comic Sans MS"/>
                <w:sz w:val="24"/>
                <w:szCs w:val="24"/>
              </w:rPr>
              <w:t xml:space="preserve"> pesmi in </w:t>
            </w:r>
            <w:r>
              <w:rPr>
                <w:rFonts w:ascii="Comic Sans MS" w:hAnsi="Comic Sans MS"/>
                <w:sz w:val="24"/>
                <w:szCs w:val="24"/>
              </w:rPr>
              <w:t>vadimo z izdelanimi glasbili</w:t>
            </w:r>
          </w:p>
          <w:p w:rsidR="00CD55D4" w:rsidRPr="003A7076" w:rsidRDefault="00CD55D4" w:rsidP="00EF43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D55D4" w:rsidRDefault="00CD55D4" w:rsidP="00EF4304">
            <w:pPr>
              <w:jc w:val="center"/>
              <w:rPr>
                <w:sz w:val="28"/>
                <w:szCs w:val="28"/>
              </w:rPr>
            </w:pPr>
          </w:p>
          <w:p w:rsidR="00CD55D4" w:rsidRDefault="00CD55D4" w:rsidP="00EF4304">
            <w:pPr>
              <w:jc w:val="center"/>
              <w:rPr>
                <w:sz w:val="24"/>
                <w:szCs w:val="24"/>
              </w:rPr>
            </w:pP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</w:p>
          <w:p w:rsidR="00CD55D4" w:rsidRPr="009E2396" w:rsidRDefault="00CD55D4" w:rsidP="00EF430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402DC">
              <w:rPr>
                <w:sz w:val="24"/>
                <w:szCs w:val="24"/>
              </w:rPr>
              <w:t>9</w:t>
            </w:r>
            <w:r w:rsidRPr="00A151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- 13. ure</w:t>
            </w:r>
          </w:p>
        </w:tc>
      </w:tr>
      <w:tr w:rsidR="00CD55D4" w:rsidRPr="009E2396" w:rsidTr="00EF4304">
        <w:tc>
          <w:tcPr>
            <w:tcW w:w="2235" w:type="dxa"/>
          </w:tcPr>
          <w:p w:rsidR="00CD55D4" w:rsidRDefault="008B1789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PETEK</w:t>
            </w:r>
          </w:p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CD55D4" w:rsidRDefault="00CD55D4" w:rsidP="00EF4304">
            <w:pPr>
              <w:jc w:val="center"/>
              <w:rPr>
                <w:b/>
                <w:sz w:val="28"/>
                <w:szCs w:val="28"/>
              </w:rPr>
            </w:pPr>
          </w:p>
          <w:p w:rsidR="00CD55D4" w:rsidRDefault="00CD55D4" w:rsidP="00EF4304">
            <w:pPr>
              <w:rPr>
                <w:sz w:val="28"/>
                <w:szCs w:val="28"/>
              </w:rPr>
            </w:pPr>
          </w:p>
          <w:p w:rsidR="00CD55D4" w:rsidRPr="00DC13FA" w:rsidRDefault="008B1789" w:rsidP="00E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D55D4">
              <w:rPr>
                <w:b/>
                <w:sz w:val="28"/>
                <w:szCs w:val="28"/>
              </w:rPr>
              <w:t>. 8</w:t>
            </w:r>
            <w:r w:rsidR="00CD55D4" w:rsidRPr="00DC13FA">
              <w:rPr>
                <w:b/>
                <w:sz w:val="28"/>
                <w:szCs w:val="28"/>
              </w:rPr>
              <w:t>. 201</w:t>
            </w:r>
            <w:r w:rsidR="00CD55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D55D4" w:rsidRDefault="00433E06" w:rsidP="00EF43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MUZIKALIČNA CESTA</w:t>
            </w:r>
          </w:p>
          <w:p w:rsidR="00CD55D4" w:rsidRPr="00AC734C" w:rsidRDefault="00AC734C" w:rsidP="00AC734C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raziščemo glasbene in vokalne skupine v našem kraju</w:t>
            </w:r>
          </w:p>
          <w:p w:rsidR="00CD55D4" w:rsidRPr="009E2396" w:rsidRDefault="005A30DD" w:rsidP="00EF4304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priprava malice in presenečenje</w:t>
            </w:r>
          </w:p>
          <w:p w:rsidR="00CD55D4" w:rsidRPr="009E2396" w:rsidRDefault="00CD55D4" w:rsidP="00EF4304">
            <w:pPr>
              <w:pStyle w:val="Odstavekseznama"/>
              <w:rPr>
                <w:rFonts w:ascii="Comic Sans MS" w:hAnsi="Comic Sans MS"/>
                <w:sz w:val="24"/>
                <w:szCs w:val="24"/>
              </w:rPr>
            </w:pPr>
          </w:p>
          <w:p w:rsidR="00CD55D4" w:rsidRPr="003A7076" w:rsidRDefault="00CD55D4" w:rsidP="00EF43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D55D4" w:rsidRDefault="00CD55D4" w:rsidP="00EF4304">
            <w:pPr>
              <w:jc w:val="center"/>
              <w:rPr>
                <w:sz w:val="28"/>
                <w:szCs w:val="28"/>
              </w:rPr>
            </w:pP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  <w:r w:rsidRPr="00A1514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A151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A30DD">
              <w:rPr>
                <w:sz w:val="24"/>
                <w:szCs w:val="24"/>
              </w:rPr>
              <w:t>13</w:t>
            </w:r>
            <w:r w:rsidRPr="00A1514F">
              <w:rPr>
                <w:sz w:val="24"/>
                <w:szCs w:val="24"/>
              </w:rPr>
              <w:t>. ure</w:t>
            </w:r>
          </w:p>
          <w:p w:rsidR="00CD55D4" w:rsidRDefault="00CD55D4" w:rsidP="00EF4304">
            <w:pPr>
              <w:jc w:val="center"/>
              <w:rPr>
                <w:sz w:val="24"/>
                <w:szCs w:val="24"/>
              </w:rPr>
            </w:pP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</w:p>
          <w:p w:rsidR="00CD55D4" w:rsidRPr="00A1514F" w:rsidRDefault="00CD55D4" w:rsidP="00EF4304">
            <w:pPr>
              <w:jc w:val="center"/>
              <w:rPr>
                <w:sz w:val="24"/>
                <w:szCs w:val="24"/>
              </w:rPr>
            </w:pPr>
          </w:p>
          <w:p w:rsidR="00CD55D4" w:rsidRPr="009E2396" w:rsidRDefault="00CD55D4" w:rsidP="00EF4304">
            <w:pPr>
              <w:rPr>
                <w:sz w:val="28"/>
                <w:szCs w:val="28"/>
              </w:rPr>
            </w:pPr>
          </w:p>
        </w:tc>
      </w:tr>
    </w:tbl>
    <w:p w:rsidR="00786864" w:rsidRDefault="00786864" w:rsidP="00CD55D4"/>
    <w:p w:rsidR="00EE2FD7" w:rsidRDefault="00EE2FD7" w:rsidP="00CD55D4"/>
    <w:p w:rsidR="00EE2FD7" w:rsidRDefault="00EE2FD7" w:rsidP="00CD55D4"/>
    <w:p w:rsidR="00EE2FD7" w:rsidRDefault="00EE2FD7" w:rsidP="00CD55D4"/>
    <w:p w:rsidR="00EE2FD7" w:rsidRDefault="00EE2FD7" w:rsidP="00CD55D4"/>
    <w:p w:rsidR="00EE2FD7" w:rsidRDefault="00EE2FD7" w:rsidP="00CD55D4"/>
    <w:p w:rsidR="002439E6" w:rsidRDefault="002439E6" w:rsidP="002439E6">
      <w:pPr>
        <w:jc w:val="center"/>
        <w:rPr>
          <w:b/>
        </w:rPr>
      </w:pPr>
      <w:r>
        <w:rPr>
          <w:b/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-547370</wp:posOffset>
            </wp:positionV>
            <wp:extent cx="2105025" cy="628650"/>
            <wp:effectExtent l="19050" t="0" r="9525" b="0"/>
            <wp:wrapNone/>
            <wp:docPr id="2" name="Slika 2" descr="SkladKadri_LOGO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adKadri_LOGO_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39E6">
        <w:rPr>
          <w:b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-499745</wp:posOffset>
            </wp:positionV>
            <wp:extent cx="2524125" cy="704850"/>
            <wp:effectExtent l="19050" t="0" r="9525" b="0"/>
            <wp:wrapNone/>
            <wp:docPr id="3" name="Slika 1" descr="LOGOTIP-ESS-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-ESS-S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39E6">
        <w:rPr>
          <w:b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-394970</wp:posOffset>
            </wp:positionV>
            <wp:extent cx="1971675" cy="390525"/>
            <wp:effectExtent l="19050" t="0" r="9525" b="0"/>
            <wp:wrapNone/>
            <wp:docPr id="1" name="Slika 1" descr="http://www.mizs.gov.si/fileadmin/mizs.gov.si/pageuploads/slike/MIZS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zs.gov.si/fileadmin/mizs.gov.si/pageuploads/slike/MIZS_s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9E6" w:rsidRDefault="002439E6" w:rsidP="002439E6">
      <w:pPr>
        <w:jc w:val="center"/>
        <w:rPr>
          <w:b/>
        </w:rPr>
      </w:pPr>
    </w:p>
    <w:p w:rsidR="002439E6" w:rsidRDefault="002439E6" w:rsidP="002439E6">
      <w:pPr>
        <w:jc w:val="center"/>
        <w:rPr>
          <w:b/>
        </w:rPr>
      </w:pPr>
      <w:r w:rsidRPr="002439E6">
        <w:rPr>
          <w:b/>
        </w:rPr>
        <w:t>PRIJAVNICA ZA DELAVNICE PROJEKTA POŠ V MESECU AVGUSTU</w:t>
      </w:r>
    </w:p>
    <w:p w:rsidR="002439E6" w:rsidRPr="002439E6" w:rsidRDefault="002439E6" w:rsidP="002439E6">
      <w:pPr>
        <w:jc w:val="center"/>
        <w:rPr>
          <w:b/>
        </w:rPr>
      </w:pPr>
      <w:r>
        <w:rPr>
          <w:b/>
        </w:rPr>
        <w:t>(OŠ Središče ob Dravi)</w:t>
      </w:r>
    </w:p>
    <w:p w:rsidR="002439E6" w:rsidRDefault="002439E6" w:rsidP="00EE2FD7"/>
    <w:p w:rsidR="002439E6" w:rsidRDefault="00EE2FD7" w:rsidP="00EE2FD7">
      <w:r w:rsidRPr="00FC77E9">
        <w:t>IME IN PRIIMEK UČENCA: _________________________________________       RAZRED: __________</w:t>
      </w:r>
    </w:p>
    <w:p w:rsidR="0081781D" w:rsidRDefault="0081781D" w:rsidP="00EE2FD7"/>
    <w:p w:rsidR="002439E6" w:rsidRPr="00FC77E9" w:rsidRDefault="002439E6" w:rsidP="00EE2FD7">
      <w:r>
        <w:t xml:space="preserve">Prosim  vas, da s </w:t>
      </w:r>
      <w:r w:rsidRPr="002439E6">
        <w:rPr>
          <w:b/>
        </w:rPr>
        <w:t>+</w:t>
      </w:r>
      <w:r>
        <w:t xml:space="preserve"> označite dejavnost , ki se je </w:t>
      </w:r>
      <w:r w:rsidRPr="00DF57FB">
        <w:rPr>
          <w:b/>
          <w:u w:val="single"/>
        </w:rPr>
        <w:t>bo udeležil</w:t>
      </w:r>
      <w:r>
        <w:t xml:space="preserve"> vaš otrok:</w:t>
      </w:r>
    </w:p>
    <w:tbl>
      <w:tblPr>
        <w:tblStyle w:val="Tabela-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35"/>
      </w:tblGrid>
      <w:tr w:rsidR="002439E6" w:rsidRPr="00FC77E9" w:rsidTr="006E2A6F">
        <w:tc>
          <w:tcPr>
            <w:tcW w:w="3369" w:type="dxa"/>
            <w:shd w:val="clear" w:color="auto" w:fill="92CDDC" w:themeFill="accent5" w:themeFillTint="99"/>
          </w:tcPr>
          <w:p w:rsidR="002439E6" w:rsidRDefault="002439E6" w:rsidP="006E2A6F">
            <w:pPr>
              <w:jc w:val="center"/>
            </w:pPr>
          </w:p>
          <w:p w:rsidR="002439E6" w:rsidRPr="002439E6" w:rsidRDefault="002439E6" w:rsidP="006E2A6F">
            <w:pPr>
              <w:tabs>
                <w:tab w:val="left" w:pos="1515"/>
              </w:tabs>
              <w:jc w:val="center"/>
            </w:pPr>
            <w:r>
              <w:t>DELAVNICE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2439E6" w:rsidRDefault="002439E6" w:rsidP="006E2A6F">
            <w:pPr>
              <w:jc w:val="center"/>
            </w:pPr>
            <w:r>
              <w:t>OZNAČITE UDELEŽBO</w:t>
            </w:r>
          </w:p>
          <w:p w:rsidR="002439E6" w:rsidRPr="002439E6" w:rsidRDefault="002439E6" w:rsidP="006E2A6F">
            <w:pPr>
              <w:jc w:val="center"/>
            </w:pPr>
            <w:r>
              <w:t>+</w:t>
            </w:r>
          </w:p>
        </w:tc>
      </w:tr>
      <w:tr w:rsidR="002439E6" w:rsidRPr="00FC77E9" w:rsidTr="006E2A6F">
        <w:tc>
          <w:tcPr>
            <w:tcW w:w="3369" w:type="dxa"/>
          </w:tcPr>
          <w:p w:rsidR="002439E6" w:rsidRDefault="006E2A6F" w:rsidP="00EF4304">
            <w:r>
              <w:t>PONEDELJEK, 19. 8. 2013</w:t>
            </w:r>
          </w:p>
        </w:tc>
        <w:tc>
          <w:tcPr>
            <w:tcW w:w="2835" w:type="dxa"/>
          </w:tcPr>
          <w:p w:rsidR="002439E6" w:rsidRPr="002439E6" w:rsidRDefault="002439E6" w:rsidP="00EF4304"/>
        </w:tc>
      </w:tr>
      <w:tr w:rsidR="002439E6" w:rsidRPr="00FC77E9" w:rsidTr="006E2A6F">
        <w:tc>
          <w:tcPr>
            <w:tcW w:w="3369" w:type="dxa"/>
          </w:tcPr>
          <w:p w:rsidR="002439E6" w:rsidRDefault="006E2A6F" w:rsidP="00EF4304">
            <w:r>
              <w:t>TOREK, 20. 8. 2013</w:t>
            </w:r>
          </w:p>
        </w:tc>
        <w:tc>
          <w:tcPr>
            <w:tcW w:w="2835" w:type="dxa"/>
          </w:tcPr>
          <w:p w:rsidR="002439E6" w:rsidRPr="002439E6" w:rsidRDefault="002439E6" w:rsidP="00EF4304"/>
        </w:tc>
      </w:tr>
      <w:tr w:rsidR="002439E6" w:rsidRPr="00FC77E9" w:rsidTr="006E2A6F">
        <w:tc>
          <w:tcPr>
            <w:tcW w:w="3369" w:type="dxa"/>
          </w:tcPr>
          <w:p w:rsidR="002439E6" w:rsidRPr="00FC77E9" w:rsidRDefault="006E2A6F" w:rsidP="00EF4304">
            <w:r>
              <w:t>SREDA, 21. 8. 2013</w:t>
            </w:r>
          </w:p>
        </w:tc>
        <w:tc>
          <w:tcPr>
            <w:tcW w:w="2835" w:type="dxa"/>
          </w:tcPr>
          <w:p w:rsidR="002439E6" w:rsidRPr="002439E6" w:rsidRDefault="002439E6" w:rsidP="00EF4304"/>
        </w:tc>
      </w:tr>
      <w:tr w:rsidR="002439E6" w:rsidRPr="00FC77E9" w:rsidTr="006E2A6F">
        <w:tc>
          <w:tcPr>
            <w:tcW w:w="3369" w:type="dxa"/>
          </w:tcPr>
          <w:p w:rsidR="002439E6" w:rsidRPr="00FC77E9" w:rsidRDefault="006E2A6F" w:rsidP="00EF4304">
            <w:r>
              <w:t>ČETRTEK , 22. 8. 2013</w:t>
            </w:r>
          </w:p>
        </w:tc>
        <w:tc>
          <w:tcPr>
            <w:tcW w:w="2835" w:type="dxa"/>
          </w:tcPr>
          <w:p w:rsidR="002439E6" w:rsidRPr="00FC77E9" w:rsidRDefault="002439E6" w:rsidP="00EF4304"/>
        </w:tc>
      </w:tr>
      <w:tr w:rsidR="002439E6" w:rsidRPr="00FC77E9" w:rsidTr="006E2A6F">
        <w:tc>
          <w:tcPr>
            <w:tcW w:w="3369" w:type="dxa"/>
          </w:tcPr>
          <w:p w:rsidR="002439E6" w:rsidRPr="00FC77E9" w:rsidRDefault="006E2A6F" w:rsidP="00EF4304">
            <w:r>
              <w:t>PETEK, 23. 8. 2013</w:t>
            </w:r>
          </w:p>
        </w:tc>
        <w:tc>
          <w:tcPr>
            <w:tcW w:w="2835" w:type="dxa"/>
          </w:tcPr>
          <w:p w:rsidR="002439E6" w:rsidRPr="00FC77E9" w:rsidRDefault="002439E6" w:rsidP="00EF4304"/>
        </w:tc>
      </w:tr>
      <w:tr w:rsidR="006E2A6F" w:rsidRPr="00FC77E9" w:rsidTr="006E2A6F">
        <w:tc>
          <w:tcPr>
            <w:tcW w:w="3369" w:type="dxa"/>
          </w:tcPr>
          <w:p w:rsidR="006E2A6F" w:rsidRDefault="006E2A6F" w:rsidP="00EF4304">
            <w:r>
              <w:t>PONEDELJEK, 26. 8. 2013</w:t>
            </w:r>
          </w:p>
        </w:tc>
        <w:tc>
          <w:tcPr>
            <w:tcW w:w="2835" w:type="dxa"/>
          </w:tcPr>
          <w:p w:rsidR="006E2A6F" w:rsidRPr="00FC77E9" w:rsidRDefault="006E2A6F" w:rsidP="00EF4304"/>
        </w:tc>
      </w:tr>
      <w:tr w:rsidR="006E2A6F" w:rsidRPr="00FC77E9" w:rsidTr="006E2A6F">
        <w:tc>
          <w:tcPr>
            <w:tcW w:w="3369" w:type="dxa"/>
          </w:tcPr>
          <w:p w:rsidR="006E2A6F" w:rsidRDefault="006E2A6F" w:rsidP="00EF4304">
            <w:r>
              <w:t>TOREK, 27. 8. 2013</w:t>
            </w:r>
          </w:p>
        </w:tc>
        <w:tc>
          <w:tcPr>
            <w:tcW w:w="2835" w:type="dxa"/>
          </w:tcPr>
          <w:p w:rsidR="006E2A6F" w:rsidRPr="00FC77E9" w:rsidRDefault="006E2A6F" w:rsidP="00EF4304"/>
        </w:tc>
      </w:tr>
      <w:tr w:rsidR="006E2A6F" w:rsidRPr="00FC77E9" w:rsidTr="006E2A6F">
        <w:tc>
          <w:tcPr>
            <w:tcW w:w="3369" w:type="dxa"/>
          </w:tcPr>
          <w:p w:rsidR="006E2A6F" w:rsidRDefault="006E2A6F" w:rsidP="00EF4304">
            <w:r>
              <w:t>ČETRTEK, 29. 8. 2013</w:t>
            </w:r>
          </w:p>
        </w:tc>
        <w:tc>
          <w:tcPr>
            <w:tcW w:w="2835" w:type="dxa"/>
          </w:tcPr>
          <w:p w:rsidR="006E2A6F" w:rsidRPr="00FC77E9" w:rsidRDefault="006E2A6F" w:rsidP="00EF4304"/>
        </w:tc>
      </w:tr>
      <w:tr w:rsidR="006E2A6F" w:rsidRPr="00FC77E9" w:rsidTr="006E2A6F">
        <w:tc>
          <w:tcPr>
            <w:tcW w:w="3369" w:type="dxa"/>
          </w:tcPr>
          <w:p w:rsidR="006E2A6F" w:rsidRDefault="006E2A6F" w:rsidP="00EF4304">
            <w:r>
              <w:t>PETEK, 30. 8. 2013</w:t>
            </w:r>
          </w:p>
        </w:tc>
        <w:tc>
          <w:tcPr>
            <w:tcW w:w="2835" w:type="dxa"/>
          </w:tcPr>
          <w:p w:rsidR="006E2A6F" w:rsidRPr="00FC77E9" w:rsidRDefault="006E2A6F" w:rsidP="00EF4304"/>
        </w:tc>
      </w:tr>
    </w:tbl>
    <w:p w:rsidR="00EE2FD7" w:rsidRPr="00FC77E9" w:rsidRDefault="00EE2FD7" w:rsidP="00EE2FD7">
      <w:bookmarkStart w:id="0" w:name="_GoBack"/>
      <w:bookmarkEnd w:id="0"/>
    </w:p>
    <w:p w:rsidR="00EE2FD7" w:rsidRDefault="00EE2FD7" w:rsidP="00CD55D4"/>
    <w:p w:rsidR="00EE2FD7" w:rsidRDefault="00EE2FD7" w:rsidP="00CD55D4"/>
    <w:p w:rsidR="00EE2FD7" w:rsidRDefault="00EE2FD7" w:rsidP="00CD55D4"/>
    <w:p w:rsidR="00EE2FD7" w:rsidRDefault="00EE2FD7" w:rsidP="00CD55D4"/>
    <w:p w:rsidR="00EE2FD7" w:rsidRDefault="00EE2FD7" w:rsidP="00CD55D4"/>
    <w:p w:rsidR="00EE2FD7" w:rsidRPr="00CD55D4" w:rsidRDefault="00EE2FD7" w:rsidP="00CD55D4"/>
    <w:sectPr w:rsidR="00EE2FD7" w:rsidRPr="00CD55D4" w:rsidSect="006E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838"/>
    <w:multiLevelType w:val="hybridMultilevel"/>
    <w:tmpl w:val="3BBCFB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8CD"/>
    <w:rsid w:val="00036238"/>
    <w:rsid w:val="000429CA"/>
    <w:rsid w:val="000B7E9F"/>
    <w:rsid w:val="000D04BD"/>
    <w:rsid w:val="001402DC"/>
    <w:rsid w:val="00181883"/>
    <w:rsid w:val="001B458F"/>
    <w:rsid w:val="002439E6"/>
    <w:rsid w:val="002C2676"/>
    <w:rsid w:val="00324B3D"/>
    <w:rsid w:val="00335C06"/>
    <w:rsid w:val="00397A0F"/>
    <w:rsid w:val="003B17DE"/>
    <w:rsid w:val="00411750"/>
    <w:rsid w:val="00424206"/>
    <w:rsid w:val="00430D24"/>
    <w:rsid w:val="00433E06"/>
    <w:rsid w:val="0044404C"/>
    <w:rsid w:val="00450AC3"/>
    <w:rsid w:val="0051512D"/>
    <w:rsid w:val="005A30DD"/>
    <w:rsid w:val="005C5D2B"/>
    <w:rsid w:val="005F2E29"/>
    <w:rsid w:val="006E2A6F"/>
    <w:rsid w:val="00707582"/>
    <w:rsid w:val="00786864"/>
    <w:rsid w:val="0081781D"/>
    <w:rsid w:val="00862C0C"/>
    <w:rsid w:val="00891C26"/>
    <w:rsid w:val="008B1789"/>
    <w:rsid w:val="008E4CC0"/>
    <w:rsid w:val="00973772"/>
    <w:rsid w:val="009842F6"/>
    <w:rsid w:val="009E2396"/>
    <w:rsid w:val="00A1514F"/>
    <w:rsid w:val="00AC0FBF"/>
    <w:rsid w:val="00AC734C"/>
    <w:rsid w:val="00AE178E"/>
    <w:rsid w:val="00C14221"/>
    <w:rsid w:val="00CD55D4"/>
    <w:rsid w:val="00D86EBA"/>
    <w:rsid w:val="00DF57FB"/>
    <w:rsid w:val="00EE2FD7"/>
    <w:rsid w:val="00EE5F64"/>
    <w:rsid w:val="00F3317F"/>
    <w:rsid w:val="00F448CD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8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8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30D24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430D24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429CA"/>
    <w:pPr>
      <w:ind w:left="720"/>
      <w:contextualSpacing/>
    </w:pPr>
    <w:rPr>
      <w:rFonts w:eastAsiaTheme="minorEastAsia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tatjana.strel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36</cp:revision>
  <cp:lastPrinted>2013-08-12T22:40:00Z</cp:lastPrinted>
  <dcterms:created xsi:type="dcterms:W3CDTF">2013-08-12T19:55:00Z</dcterms:created>
  <dcterms:modified xsi:type="dcterms:W3CDTF">2013-08-12T23:05:00Z</dcterms:modified>
</cp:coreProperties>
</file>